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91B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textAlignment w:val="auto"/>
        <w:rPr>
          <w:rFonts w:hint="eastAsia" w:ascii="方正黑体简体" w:hAnsi="方正黑体简体" w:eastAsia="方正黑体简体" w:cs="方正黑体简体"/>
          <w:color w:val="auto"/>
          <w:sz w:val="32"/>
          <w:szCs w:val="40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color w:val="auto"/>
          <w:sz w:val="32"/>
          <w:szCs w:val="40"/>
          <w:lang w:val="en-US" w:eastAsia="zh-CN"/>
        </w:rPr>
        <w:t>附件1</w:t>
      </w:r>
    </w:p>
    <w:p w14:paraId="74D23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成都市郫都区农业农村和林业局</w:t>
      </w:r>
    </w:p>
    <w:p w14:paraId="011650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地标农产品生产基地标准化建设项目申报书</w:t>
      </w:r>
    </w:p>
    <w:p w14:paraId="146D90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（参考模板）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3"/>
        <w:gridCol w:w="2924"/>
        <w:gridCol w:w="436"/>
        <w:gridCol w:w="1293"/>
        <w:gridCol w:w="2785"/>
      </w:tblGrid>
      <w:tr w14:paraId="70978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1623" w:type="dxa"/>
            <w:noWrap w:val="0"/>
            <w:vAlign w:val="center"/>
          </w:tcPr>
          <w:p w14:paraId="521497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项目名称</w:t>
            </w:r>
          </w:p>
        </w:tc>
        <w:tc>
          <w:tcPr>
            <w:tcW w:w="7438" w:type="dxa"/>
            <w:gridSpan w:val="4"/>
            <w:noWrap w:val="0"/>
            <w:vAlign w:val="center"/>
          </w:tcPr>
          <w:p w14:paraId="65B55E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ascii="仿宋_GB2312" w:hAnsi="仿宋"/>
                <w:color w:val="000000"/>
                <w:szCs w:val="32"/>
              </w:rPr>
            </w:pPr>
          </w:p>
        </w:tc>
      </w:tr>
      <w:tr w14:paraId="4B62B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3" w:type="dxa"/>
            <w:noWrap w:val="0"/>
            <w:vAlign w:val="center"/>
          </w:tcPr>
          <w:p w14:paraId="11612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项目类别</w:t>
            </w:r>
          </w:p>
        </w:tc>
        <w:tc>
          <w:tcPr>
            <w:tcW w:w="7438" w:type="dxa"/>
            <w:gridSpan w:val="4"/>
            <w:noWrap w:val="0"/>
            <w:vAlign w:val="top"/>
          </w:tcPr>
          <w:p w14:paraId="7DC0E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t>基地绿色防控</w:t>
            </w:r>
          </w:p>
          <w:p w14:paraId="24272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textAlignment w:val="auto"/>
              <w:rPr>
                <w:rFonts w:hint="default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t>质量安全检验检测设备</w:t>
            </w:r>
          </w:p>
          <w:p w14:paraId="3BF62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t>承诺达标合格证打印设备</w:t>
            </w:r>
          </w:p>
          <w:p w14:paraId="13D8E8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t>质量安全标识标牌</w:t>
            </w:r>
          </w:p>
          <w:p w14:paraId="2EF65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textAlignment w:val="auto"/>
              <w:rPr>
                <w:rFonts w:hint="eastAsia" w:ascii="楷体_GB2312" w:hAnsi="黑体" w:eastAsia="仿宋_GB2312" w:cs="黑体"/>
                <w:kern w:val="1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t>基地标准化建设其他方面</w:t>
            </w:r>
          </w:p>
        </w:tc>
      </w:tr>
      <w:tr w14:paraId="1040C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623" w:type="dxa"/>
            <w:noWrap w:val="0"/>
            <w:vAlign w:val="center"/>
          </w:tcPr>
          <w:p w14:paraId="62CF2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项目实施</w:t>
            </w:r>
          </w:p>
          <w:p w14:paraId="35F0AD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单位</w:t>
            </w:r>
          </w:p>
        </w:tc>
        <w:tc>
          <w:tcPr>
            <w:tcW w:w="7438" w:type="dxa"/>
            <w:gridSpan w:val="4"/>
            <w:noWrap w:val="0"/>
            <w:vAlign w:val="top"/>
          </w:tcPr>
          <w:p w14:paraId="433DB9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textAlignment w:val="auto"/>
              <w:rPr>
                <w:rFonts w:hint="eastAsia" w:ascii="仿宋_GB2312" w:hAnsi="仿宋"/>
                <w:color w:val="000000"/>
                <w:szCs w:val="32"/>
              </w:rPr>
            </w:pPr>
          </w:p>
        </w:tc>
      </w:tr>
      <w:tr w14:paraId="550B6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623" w:type="dxa"/>
            <w:noWrap w:val="0"/>
            <w:vAlign w:val="center"/>
          </w:tcPr>
          <w:p w14:paraId="65C8D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建设地点</w:t>
            </w:r>
          </w:p>
        </w:tc>
        <w:tc>
          <w:tcPr>
            <w:tcW w:w="7438" w:type="dxa"/>
            <w:gridSpan w:val="4"/>
            <w:noWrap w:val="0"/>
            <w:vAlign w:val="top"/>
          </w:tcPr>
          <w:p w14:paraId="5D947D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textAlignment w:val="auto"/>
              <w:rPr>
                <w:rFonts w:hint="eastAsia" w:ascii="仿宋_GB2312" w:hAnsi="仿宋"/>
                <w:color w:val="000000"/>
                <w:szCs w:val="32"/>
              </w:rPr>
            </w:pPr>
          </w:p>
        </w:tc>
      </w:tr>
      <w:tr w14:paraId="47D31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623" w:type="dxa"/>
            <w:noWrap w:val="0"/>
            <w:vAlign w:val="center"/>
          </w:tcPr>
          <w:p w14:paraId="3AACC7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建设时间</w:t>
            </w:r>
          </w:p>
        </w:tc>
        <w:tc>
          <w:tcPr>
            <w:tcW w:w="7438" w:type="dxa"/>
            <w:gridSpan w:val="4"/>
            <w:noWrap w:val="0"/>
            <w:vAlign w:val="top"/>
          </w:tcPr>
          <w:p w14:paraId="61509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textAlignment w:val="auto"/>
              <w:rPr>
                <w:rFonts w:hint="eastAsia" w:ascii="仿宋_GB2312" w:hAnsi="仿宋"/>
                <w:color w:val="000000"/>
                <w:szCs w:val="32"/>
              </w:rPr>
            </w:pPr>
          </w:p>
        </w:tc>
      </w:tr>
      <w:tr w14:paraId="6E4B9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623" w:type="dxa"/>
            <w:vMerge w:val="restart"/>
            <w:noWrap w:val="0"/>
            <w:vAlign w:val="center"/>
          </w:tcPr>
          <w:p w14:paraId="4AC70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总投资</w:t>
            </w:r>
          </w:p>
          <w:p w14:paraId="3E8287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及构成</w:t>
            </w:r>
          </w:p>
          <w:p w14:paraId="0AF5A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（万元）</w:t>
            </w:r>
          </w:p>
        </w:tc>
        <w:tc>
          <w:tcPr>
            <w:tcW w:w="3360" w:type="dxa"/>
            <w:gridSpan w:val="2"/>
            <w:noWrap w:val="0"/>
            <w:vAlign w:val="center"/>
          </w:tcPr>
          <w:p w14:paraId="69E4D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t>总投资</w:t>
            </w:r>
          </w:p>
        </w:tc>
        <w:tc>
          <w:tcPr>
            <w:tcW w:w="4078" w:type="dxa"/>
            <w:gridSpan w:val="2"/>
            <w:noWrap w:val="0"/>
            <w:vAlign w:val="center"/>
          </w:tcPr>
          <w:p w14:paraId="2D2A76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</w:pPr>
          </w:p>
        </w:tc>
      </w:tr>
      <w:tr w14:paraId="5E766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623" w:type="dxa"/>
            <w:vMerge w:val="continue"/>
            <w:noWrap w:val="0"/>
            <w:vAlign w:val="top"/>
          </w:tcPr>
          <w:p w14:paraId="4B31CD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3360" w:type="dxa"/>
            <w:gridSpan w:val="2"/>
            <w:noWrap w:val="0"/>
            <w:vAlign w:val="center"/>
          </w:tcPr>
          <w:p w14:paraId="192E54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t>自筹资金</w:t>
            </w:r>
          </w:p>
        </w:tc>
        <w:tc>
          <w:tcPr>
            <w:tcW w:w="4078" w:type="dxa"/>
            <w:gridSpan w:val="2"/>
            <w:noWrap w:val="0"/>
            <w:vAlign w:val="center"/>
          </w:tcPr>
          <w:p w14:paraId="0749D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</w:pPr>
          </w:p>
        </w:tc>
      </w:tr>
      <w:tr w14:paraId="1142A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623" w:type="dxa"/>
            <w:vMerge w:val="continue"/>
            <w:noWrap w:val="0"/>
            <w:vAlign w:val="top"/>
          </w:tcPr>
          <w:p w14:paraId="212AF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3360" w:type="dxa"/>
            <w:gridSpan w:val="2"/>
            <w:noWrap w:val="0"/>
            <w:vAlign w:val="center"/>
          </w:tcPr>
          <w:p w14:paraId="16687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t>申请市级财政资金补助</w:t>
            </w:r>
          </w:p>
        </w:tc>
        <w:tc>
          <w:tcPr>
            <w:tcW w:w="4078" w:type="dxa"/>
            <w:gridSpan w:val="2"/>
            <w:noWrap w:val="0"/>
            <w:vAlign w:val="center"/>
          </w:tcPr>
          <w:p w14:paraId="23DB1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" w:eastAsia="仿宋_GB2312"/>
                <w:color w:val="000000"/>
                <w:sz w:val="32"/>
                <w:szCs w:val="32"/>
              </w:rPr>
            </w:pPr>
          </w:p>
        </w:tc>
      </w:tr>
      <w:tr w14:paraId="4276D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1" w:hRule="atLeast"/>
        </w:trPr>
        <w:tc>
          <w:tcPr>
            <w:tcW w:w="1623" w:type="dxa"/>
            <w:noWrap w:val="0"/>
            <w:vAlign w:val="center"/>
          </w:tcPr>
          <w:p w14:paraId="3CF09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主要建设</w:t>
            </w:r>
          </w:p>
          <w:p w14:paraId="223D8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内容及规模</w:t>
            </w:r>
          </w:p>
        </w:tc>
        <w:tc>
          <w:tcPr>
            <w:tcW w:w="7438" w:type="dxa"/>
            <w:gridSpan w:val="4"/>
            <w:noWrap w:val="0"/>
            <w:vAlign w:val="center"/>
          </w:tcPr>
          <w:p w14:paraId="103C9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ascii="仿宋_GB2312" w:hAnsi="仿宋"/>
                <w:color w:val="000000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t>介绍项目主要建设内容、资金预算情况、建设规模等，如涉及修建项目的要阐明项目土地性质及手续情况。</w:t>
            </w:r>
          </w:p>
        </w:tc>
      </w:tr>
      <w:tr w14:paraId="5B02D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7" w:hRule="atLeast"/>
        </w:trPr>
        <w:tc>
          <w:tcPr>
            <w:tcW w:w="1623" w:type="dxa"/>
            <w:noWrap w:val="0"/>
            <w:vAlign w:val="center"/>
          </w:tcPr>
          <w:p w14:paraId="33AEA0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效益分析</w:t>
            </w:r>
          </w:p>
        </w:tc>
        <w:tc>
          <w:tcPr>
            <w:tcW w:w="7438" w:type="dxa"/>
            <w:gridSpan w:val="4"/>
            <w:noWrap w:val="0"/>
            <w:vAlign w:val="center"/>
          </w:tcPr>
          <w:p w14:paraId="4BA506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left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t>重点分析利益联结机制及项目对小农户的带动作用及助农增收情况，非公益性项目列出明晰的利益分配情况。</w:t>
            </w:r>
          </w:p>
        </w:tc>
      </w:tr>
      <w:tr w14:paraId="6A4AF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</w:trPr>
        <w:tc>
          <w:tcPr>
            <w:tcW w:w="1623" w:type="dxa"/>
            <w:noWrap w:val="0"/>
            <w:vAlign w:val="center"/>
          </w:tcPr>
          <w:p w14:paraId="4CD42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申报</w:t>
            </w:r>
          </w:p>
          <w:p w14:paraId="31FF36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单位意见</w:t>
            </w:r>
          </w:p>
        </w:tc>
        <w:tc>
          <w:tcPr>
            <w:tcW w:w="7438" w:type="dxa"/>
            <w:gridSpan w:val="4"/>
            <w:noWrap w:val="0"/>
            <w:vAlign w:val="top"/>
          </w:tcPr>
          <w:p w14:paraId="12BF42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left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t>1.自愿申请实施该项目，保证按期保质完成项目建设任务。</w:t>
            </w:r>
          </w:p>
          <w:p w14:paraId="3CAAB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left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t>2.保证该项目是第一次申请市级财政支农资金补助，不存在重复申请，所有申报材料真实可信。</w:t>
            </w:r>
          </w:p>
          <w:p w14:paraId="510A3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left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</w:p>
          <w:p w14:paraId="1474A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</w:p>
          <w:p w14:paraId="55795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t>负责人签名（盖章）：              年   月   日</w:t>
            </w:r>
          </w:p>
        </w:tc>
      </w:tr>
      <w:tr w14:paraId="0276B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3" w:hRule="atLeast"/>
        </w:trPr>
        <w:tc>
          <w:tcPr>
            <w:tcW w:w="1623" w:type="dxa"/>
            <w:noWrap w:val="0"/>
            <w:vAlign w:val="center"/>
          </w:tcPr>
          <w:p w14:paraId="7712DC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镇政府（街道办事处）意见</w:t>
            </w:r>
          </w:p>
        </w:tc>
        <w:tc>
          <w:tcPr>
            <w:tcW w:w="2924" w:type="dxa"/>
            <w:noWrap w:val="0"/>
            <w:vAlign w:val="center"/>
          </w:tcPr>
          <w:p w14:paraId="00124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</w:p>
          <w:p w14:paraId="5EB29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</w:p>
          <w:p w14:paraId="3F5EC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</w:p>
          <w:p w14:paraId="096CC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</w:p>
          <w:p w14:paraId="275E4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</w:p>
          <w:p w14:paraId="23801B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</w:p>
          <w:p w14:paraId="372F2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t>（盖章）</w:t>
            </w:r>
          </w:p>
          <w:p w14:paraId="1B4A60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"/>
                <w:color w:val="000000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t>年   月   日</w:t>
            </w:r>
          </w:p>
        </w:tc>
        <w:tc>
          <w:tcPr>
            <w:tcW w:w="1729" w:type="dxa"/>
            <w:gridSpan w:val="2"/>
            <w:noWrap w:val="0"/>
            <w:vAlign w:val="center"/>
          </w:tcPr>
          <w:p w14:paraId="77AD7A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"/>
                <w:color w:val="000000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区（市）县农业农村局审查意见</w:t>
            </w:r>
          </w:p>
        </w:tc>
        <w:tc>
          <w:tcPr>
            <w:tcW w:w="2785" w:type="dxa"/>
            <w:noWrap w:val="0"/>
            <w:vAlign w:val="center"/>
          </w:tcPr>
          <w:p w14:paraId="7DD2F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4160" w:firstLineChars="1300"/>
              <w:jc w:val="center"/>
              <w:textAlignment w:val="auto"/>
              <w:rPr>
                <w:rFonts w:hint="eastAsia" w:ascii="楷体_GB2312" w:hAnsi="黑体" w:eastAsia="楷体_GB2312" w:cs="黑体"/>
                <w:kern w:val="1"/>
                <w:sz w:val="32"/>
                <w:szCs w:val="32"/>
              </w:rPr>
            </w:pPr>
          </w:p>
          <w:p w14:paraId="7A985C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4160" w:firstLineChars="1300"/>
              <w:jc w:val="center"/>
              <w:textAlignment w:val="auto"/>
              <w:rPr>
                <w:rFonts w:hint="eastAsia" w:ascii="楷体_GB2312" w:hAnsi="黑体" w:eastAsia="楷体_GB2312" w:cs="黑体"/>
                <w:kern w:val="1"/>
                <w:sz w:val="32"/>
                <w:szCs w:val="32"/>
              </w:rPr>
            </w:pPr>
          </w:p>
          <w:p w14:paraId="28B958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4160" w:firstLineChars="1300"/>
              <w:jc w:val="center"/>
              <w:textAlignment w:val="auto"/>
              <w:rPr>
                <w:rFonts w:hint="eastAsia" w:ascii="楷体_GB2312" w:hAnsi="黑体" w:eastAsia="楷体_GB2312" w:cs="黑体"/>
                <w:kern w:val="1"/>
                <w:sz w:val="32"/>
                <w:szCs w:val="32"/>
              </w:rPr>
            </w:pPr>
          </w:p>
          <w:p w14:paraId="208B2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4160" w:firstLineChars="1300"/>
              <w:jc w:val="center"/>
              <w:textAlignment w:val="auto"/>
              <w:rPr>
                <w:rFonts w:hint="eastAsia" w:ascii="楷体_GB2312" w:hAnsi="黑体" w:eastAsia="楷体_GB2312" w:cs="黑体"/>
                <w:kern w:val="1"/>
                <w:sz w:val="32"/>
                <w:szCs w:val="32"/>
              </w:rPr>
            </w:pPr>
          </w:p>
          <w:p w14:paraId="17829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4160" w:firstLineChars="1300"/>
              <w:jc w:val="center"/>
              <w:textAlignment w:val="auto"/>
              <w:rPr>
                <w:rFonts w:hint="eastAsia" w:ascii="楷体_GB2312" w:hAnsi="黑体" w:eastAsia="楷体_GB2312" w:cs="黑体"/>
                <w:kern w:val="1"/>
                <w:sz w:val="32"/>
                <w:szCs w:val="32"/>
              </w:rPr>
            </w:pPr>
          </w:p>
          <w:p w14:paraId="630420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t>（盖章）</w:t>
            </w:r>
          </w:p>
          <w:p w14:paraId="2100D3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 w:ascii="宋体" w:hAnsi="宋体" w:eastAsia="方正仿宋简体" w:cs="方正仿宋简体"/>
                <w:color w:val="000000"/>
                <w:spacing w:val="11"/>
                <w:sz w:val="28"/>
                <w:szCs w:val="28"/>
                <w:lang w:val="en-US" w:eastAsia="zh-CN"/>
              </w:rPr>
              <w:t>年   月   日</w:t>
            </w:r>
          </w:p>
        </w:tc>
      </w:tr>
      <w:tr w14:paraId="1A637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6" w:hRule="atLeast"/>
        </w:trPr>
        <w:tc>
          <w:tcPr>
            <w:tcW w:w="1623" w:type="dxa"/>
            <w:noWrap w:val="0"/>
            <w:vAlign w:val="center"/>
          </w:tcPr>
          <w:p w14:paraId="77A58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仿宋_GB2312" w:hAnsi="仿宋" w:eastAsia="仿宋_GB2312"/>
                <w:color w:val="000000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4"/>
              </w:rPr>
              <w:t>附表：项目实施单位简介</w:t>
            </w:r>
          </w:p>
        </w:tc>
        <w:tc>
          <w:tcPr>
            <w:tcW w:w="7438" w:type="dxa"/>
            <w:gridSpan w:val="4"/>
            <w:noWrap w:val="0"/>
            <w:vAlign w:val="top"/>
          </w:tcPr>
          <w:p w14:paraId="56CC6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textAlignment w:val="auto"/>
              <w:rPr>
                <w:rFonts w:hint="eastAsia" w:ascii="仿宋_GB2312" w:hAnsi="仿宋"/>
                <w:color w:val="000000"/>
                <w:szCs w:val="32"/>
              </w:rPr>
            </w:pPr>
          </w:p>
        </w:tc>
      </w:tr>
    </w:tbl>
    <w:p w14:paraId="6F149C01">
      <w:pPr>
        <w:rPr>
          <w:rFonts w:hint="default" w:ascii="方正黑体简体" w:hAnsi="方正黑体简体" w:eastAsia="方正黑体简体" w:cs="方正黑体简体"/>
          <w:color w:val="auto"/>
          <w:sz w:val="32"/>
          <w:szCs w:val="40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3C8EDF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ECD419">
    <w:pPr>
      <w:pStyle w:val="8"/>
      <w:pBdr>
        <w:bottom w:val="none" w:color="auto" w:sz="0" w:space="1"/>
      </w:pBdr>
    </w:pPr>
  </w:p>
  <w:p w14:paraId="04CB739A">
    <w:pPr>
      <w:pStyle w:val="8"/>
      <w:pBdr>
        <w:bottom w:val="none" w:color="auto" w:sz="0" w:space="1"/>
      </w:pBdr>
      <w:tabs>
        <w:tab w:val="left" w:pos="3230"/>
      </w:tabs>
      <w:jc w:val="left"/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2NhMzBmZmI0ZGVlNTlmNmNkODhlOTM5YTVkNjgwYzMifQ=="/>
  </w:docVars>
  <w:rsids>
    <w:rsidRoot w:val="1DBD269F"/>
    <w:rsid w:val="00042838"/>
    <w:rsid w:val="0004476D"/>
    <w:rsid w:val="00052A0E"/>
    <w:rsid w:val="00072257"/>
    <w:rsid w:val="00097B1B"/>
    <w:rsid w:val="00110598"/>
    <w:rsid w:val="00121B49"/>
    <w:rsid w:val="0014155B"/>
    <w:rsid w:val="00172E78"/>
    <w:rsid w:val="001B1386"/>
    <w:rsid w:val="001B2047"/>
    <w:rsid w:val="001D3A9A"/>
    <w:rsid w:val="001E03F0"/>
    <w:rsid w:val="001E194D"/>
    <w:rsid w:val="001E2803"/>
    <w:rsid w:val="001E63C5"/>
    <w:rsid w:val="001F7F89"/>
    <w:rsid w:val="002074CB"/>
    <w:rsid w:val="00237810"/>
    <w:rsid w:val="00240A84"/>
    <w:rsid w:val="00241065"/>
    <w:rsid w:val="00256B78"/>
    <w:rsid w:val="00274248"/>
    <w:rsid w:val="00277762"/>
    <w:rsid w:val="00292191"/>
    <w:rsid w:val="00292934"/>
    <w:rsid w:val="002E1F52"/>
    <w:rsid w:val="00304D21"/>
    <w:rsid w:val="003105E1"/>
    <w:rsid w:val="00322AB7"/>
    <w:rsid w:val="00343FCB"/>
    <w:rsid w:val="003E7782"/>
    <w:rsid w:val="00466A47"/>
    <w:rsid w:val="004A593B"/>
    <w:rsid w:val="004D425E"/>
    <w:rsid w:val="004F5CE1"/>
    <w:rsid w:val="00504C9E"/>
    <w:rsid w:val="005D120F"/>
    <w:rsid w:val="006113D1"/>
    <w:rsid w:val="0062511E"/>
    <w:rsid w:val="006370ED"/>
    <w:rsid w:val="006824DA"/>
    <w:rsid w:val="00696473"/>
    <w:rsid w:val="00703EFE"/>
    <w:rsid w:val="00704551"/>
    <w:rsid w:val="00732DA7"/>
    <w:rsid w:val="007366A2"/>
    <w:rsid w:val="00737ABE"/>
    <w:rsid w:val="00761A5E"/>
    <w:rsid w:val="00767A61"/>
    <w:rsid w:val="00792D6E"/>
    <w:rsid w:val="007A196F"/>
    <w:rsid w:val="007F03AA"/>
    <w:rsid w:val="00820BD8"/>
    <w:rsid w:val="008260A8"/>
    <w:rsid w:val="008342E0"/>
    <w:rsid w:val="00851FF5"/>
    <w:rsid w:val="008526C0"/>
    <w:rsid w:val="00894B0B"/>
    <w:rsid w:val="00896662"/>
    <w:rsid w:val="008C1F8A"/>
    <w:rsid w:val="008C4A70"/>
    <w:rsid w:val="00901B53"/>
    <w:rsid w:val="0094222B"/>
    <w:rsid w:val="009463B4"/>
    <w:rsid w:val="00950035"/>
    <w:rsid w:val="00980DEB"/>
    <w:rsid w:val="00992AE5"/>
    <w:rsid w:val="009A2596"/>
    <w:rsid w:val="009B10F0"/>
    <w:rsid w:val="009E6BAE"/>
    <w:rsid w:val="00A33BC6"/>
    <w:rsid w:val="00A3470B"/>
    <w:rsid w:val="00A4243F"/>
    <w:rsid w:val="00A872E1"/>
    <w:rsid w:val="00AB2867"/>
    <w:rsid w:val="00B91145"/>
    <w:rsid w:val="00BA27BA"/>
    <w:rsid w:val="00C0696D"/>
    <w:rsid w:val="00C254EE"/>
    <w:rsid w:val="00C25E42"/>
    <w:rsid w:val="00C55423"/>
    <w:rsid w:val="00CD5D9C"/>
    <w:rsid w:val="00D11A5C"/>
    <w:rsid w:val="00D71319"/>
    <w:rsid w:val="00D7467C"/>
    <w:rsid w:val="00DA5F76"/>
    <w:rsid w:val="00E07955"/>
    <w:rsid w:val="00E64348"/>
    <w:rsid w:val="00E65830"/>
    <w:rsid w:val="00E86988"/>
    <w:rsid w:val="00EA25B8"/>
    <w:rsid w:val="00ED476A"/>
    <w:rsid w:val="00F303B0"/>
    <w:rsid w:val="00F47A78"/>
    <w:rsid w:val="00F51DFE"/>
    <w:rsid w:val="00F667F3"/>
    <w:rsid w:val="00F97CB3"/>
    <w:rsid w:val="00FB1E64"/>
    <w:rsid w:val="01402EB4"/>
    <w:rsid w:val="018801D5"/>
    <w:rsid w:val="01FF63C4"/>
    <w:rsid w:val="029F3D23"/>
    <w:rsid w:val="02A518F9"/>
    <w:rsid w:val="02DE5ECF"/>
    <w:rsid w:val="02F76F90"/>
    <w:rsid w:val="03451AAA"/>
    <w:rsid w:val="036C11F5"/>
    <w:rsid w:val="04357244"/>
    <w:rsid w:val="04904FD6"/>
    <w:rsid w:val="049525BD"/>
    <w:rsid w:val="04D550AF"/>
    <w:rsid w:val="04D806FC"/>
    <w:rsid w:val="05184F9C"/>
    <w:rsid w:val="05571F68"/>
    <w:rsid w:val="057448C8"/>
    <w:rsid w:val="0601175B"/>
    <w:rsid w:val="064F2C3F"/>
    <w:rsid w:val="068F6903"/>
    <w:rsid w:val="06923BC6"/>
    <w:rsid w:val="07C84A57"/>
    <w:rsid w:val="0B800C03"/>
    <w:rsid w:val="0B903ADE"/>
    <w:rsid w:val="0C395F24"/>
    <w:rsid w:val="0D774F56"/>
    <w:rsid w:val="0DD57ECE"/>
    <w:rsid w:val="0DD64371"/>
    <w:rsid w:val="0E386C82"/>
    <w:rsid w:val="0EBE5FF3"/>
    <w:rsid w:val="0EC00B7E"/>
    <w:rsid w:val="0EE505E5"/>
    <w:rsid w:val="0F8F624C"/>
    <w:rsid w:val="108300B5"/>
    <w:rsid w:val="10A2775C"/>
    <w:rsid w:val="116A6B7F"/>
    <w:rsid w:val="12294FBA"/>
    <w:rsid w:val="12E070F9"/>
    <w:rsid w:val="13D12EE6"/>
    <w:rsid w:val="13E26EA1"/>
    <w:rsid w:val="143E6574"/>
    <w:rsid w:val="1486051A"/>
    <w:rsid w:val="149A3C1F"/>
    <w:rsid w:val="151614F8"/>
    <w:rsid w:val="15DA2FBA"/>
    <w:rsid w:val="16FE0496"/>
    <w:rsid w:val="174934DD"/>
    <w:rsid w:val="18A92683"/>
    <w:rsid w:val="18CE20EA"/>
    <w:rsid w:val="196A1E12"/>
    <w:rsid w:val="19FB6F0E"/>
    <w:rsid w:val="1B023D11"/>
    <w:rsid w:val="1B5468D6"/>
    <w:rsid w:val="1BDB0DA5"/>
    <w:rsid w:val="1C4C1CA3"/>
    <w:rsid w:val="1C93342E"/>
    <w:rsid w:val="1D0C4F8F"/>
    <w:rsid w:val="1DBD269F"/>
    <w:rsid w:val="1EB53B30"/>
    <w:rsid w:val="1F332CA6"/>
    <w:rsid w:val="20436F19"/>
    <w:rsid w:val="20542ED4"/>
    <w:rsid w:val="205978AC"/>
    <w:rsid w:val="20712CAE"/>
    <w:rsid w:val="214B6D0E"/>
    <w:rsid w:val="216435EB"/>
    <w:rsid w:val="217C0935"/>
    <w:rsid w:val="2221006F"/>
    <w:rsid w:val="224F6049"/>
    <w:rsid w:val="244A1145"/>
    <w:rsid w:val="24B93C4E"/>
    <w:rsid w:val="24C85C3F"/>
    <w:rsid w:val="24E73845"/>
    <w:rsid w:val="27171025"/>
    <w:rsid w:val="27707DBC"/>
    <w:rsid w:val="27DF1C1D"/>
    <w:rsid w:val="28506677"/>
    <w:rsid w:val="28AA222B"/>
    <w:rsid w:val="291678C1"/>
    <w:rsid w:val="294F2DD3"/>
    <w:rsid w:val="29FA2D3E"/>
    <w:rsid w:val="2A202079"/>
    <w:rsid w:val="2B06615E"/>
    <w:rsid w:val="2BD60D73"/>
    <w:rsid w:val="2C844610"/>
    <w:rsid w:val="2E400F3C"/>
    <w:rsid w:val="2E751DFB"/>
    <w:rsid w:val="2E9F3EB4"/>
    <w:rsid w:val="2EB55486"/>
    <w:rsid w:val="2EBB40D0"/>
    <w:rsid w:val="2F8A6913"/>
    <w:rsid w:val="2FCF07C9"/>
    <w:rsid w:val="2FF63FA8"/>
    <w:rsid w:val="304B72EE"/>
    <w:rsid w:val="305667F5"/>
    <w:rsid w:val="308B2942"/>
    <w:rsid w:val="30E3216D"/>
    <w:rsid w:val="326A2A2B"/>
    <w:rsid w:val="33013EE5"/>
    <w:rsid w:val="330B7D6A"/>
    <w:rsid w:val="336F02F9"/>
    <w:rsid w:val="35645510"/>
    <w:rsid w:val="35803227"/>
    <w:rsid w:val="35F03248"/>
    <w:rsid w:val="36AF4EB1"/>
    <w:rsid w:val="37DD15AA"/>
    <w:rsid w:val="380D1E8F"/>
    <w:rsid w:val="38B74018"/>
    <w:rsid w:val="39AA37AD"/>
    <w:rsid w:val="39D013C6"/>
    <w:rsid w:val="3A480F4F"/>
    <w:rsid w:val="3A865F28"/>
    <w:rsid w:val="3AFA15DF"/>
    <w:rsid w:val="3CCE67A9"/>
    <w:rsid w:val="3E0E070F"/>
    <w:rsid w:val="3E945048"/>
    <w:rsid w:val="3EA8723E"/>
    <w:rsid w:val="3FA255B3"/>
    <w:rsid w:val="409969B6"/>
    <w:rsid w:val="420C765B"/>
    <w:rsid w:val="42526396"/>
    <w:rsid w:val="425607CE"/>
    <w:rsid w:val="427E6033"/>
    <w:rsid w:val="42C41CE4"/>
    <w:rsid w:val="430345BA"/>
    <w:rsid w:val="441B3B85"/>
    <w:rsid w:val="443115FF"/>
    <w:rsid w:val="44BD69EB"/>
    <w:rsid w:val="450472DB"/>
    <w:rsid w:val="452C4F46"/>
    <w:rsid w:val="45617B67"/>
    <w:rsid w:val="45992FB4"/>
    <w:rsid w:val="45FB373F"/>
    <w:rsid w:val="46320922"/>
    <w:rsid w:val="477517FF"/>
    <w:rsid w:val="479223B1"/>
    <w:rsid w:val="48093D1B"/>
    <w:rsid w:val="48F350D1"/>
    <w:rsid w:val="49C97CCD"/>
    <w:rsid w:val="4A8768C4"/>
    <w:rsid w:val="4AB4263E"/>
    <w:rsid w:val="4B5A1F8B"/>
    <w:rsid w:val="4B7E39D1"/>
    <w:rsid w:val="4B8B6452"/>
    <w:rsid w:val="4BF453E8"/>
    <w:rsid w:val="4C3D3785"/>
    <w:rsid w:val="4C5916EF"/>
    <w:rsid w:val="4CD46FC7"/>
    <w:rsid w:val="4F227182"/>
    <w:rsid w:val="4F8E466F"/>
    <w:rsid w:val="4FC43323"/>
    <w:rsid w:val="50CA783E"/>
    <w:rsid w:val="50EC093D"/>
    <w:rsid w:val="52741030"/>
    <w:rsid w:val="52A86F2C"/>
    <w:rsid w:val="54C875A1"/>
    <w:rsid w:val="55A27C63"/>
    <w:rsid w:val="561A3C9D"/>
    <w:rsid w:val="564E1B99"/>
    <w:rsid w:val="56AE06E2"/>
    <w:rsid w:val="57D865D6"/>
    <w:rsid w:val="5919648E"/>
    <w:rsid w:val="59D606AD"/>
    <w:rsid w:val="5B0B7540"/>
    <w:rsid w:val="5B1909C7"/>
    <w:rsid w:val="5B2464EB"/>
    <w:rsid w:val="5B8E24C5"/>
    <w:rsid w:val="5BF1724E"/>
    <w:rsid w:val="5C367357"/>
    <w:rsid w:val="5CF8285E"/>
    <w:rsid w:val="5D156F6C"/>
    <w:rsid w:val="5D423AD9"/>
    <w:rsid w:val="5DA9437D"/>
    <w:rsid w:val="5DFC323A"/>
    <w:rsid w:val="5E054FE0"/>
    <w:rsid w:val="5E265AB7"/>
    <w:rsid w:val="5E7D301B"/>
    <w:rsid w:val="5EFF79DD"/>
    <w:rsid w:val="5F337B7D"/>
    <w:rsid w:val="5F724B4A"/>
    <w:rsid w:val="5FBA3DFB"/>
    <w:rsid w:val="615341E7"/>
    <w:rsid w:val="61616C24"/>
    <w:rsid w:val="617526CF"/>
    <w:rsid w:val="62A768B8"/>
    <w:rsid w:val="630B32EB"/>
    <w:rsid w:val="63DA0F0F"/>
    <w:rsid w:val="66E31E89"/>
    <w:rsid w:val="6702750A"/>
    <w:rsid w:val="6716400D"/>
    <w:rsid w:val="671D183F"/>
    <w:rsid w:val="67A61834"/>
    <w:rsid w:val="680447AD"/>
    <w:rsid w:val="684F181B"/>
    <w:rsid w:val="69334BA2"/>
    <w:rsid w:val="6AA90DEB"/>
    <w:rsid w:val="6AAA4072"/>
    <w:rsid w:val="6ACA583A"/>
    <w:rsid w:val="6B0A5250"/>
    <w:rsid w:val="6B9320D0"/>
    <w:rsid w:val="6B9E2823"/>
    <w:rsid w:val="6BCE3108"/>
    <w:rsid w:val="6C094140"/>
    <w:rsid w:val="6C0E1176"/>
    <w:rsid w:val="6C124F37"/>
    <w:rsid w:val="6C5D623A"/>
    <w:rsid w:val="6CF21078"/>
    <w:rsid w:val="6D231231"/>
    <w:rsid w:val="6DA71E62"/>
    <w:rsid w:val="6F547DC8"/>
    <w:rsid w:val="6FA3713D"/>
    <w:rsid w:val="70871AD7"/>
    <w:rsid w:val="71364F9B"/>
    <w:rsid w:val="714B51FB"/>
    <w:rsid w:val="72646574"/>
    <w:rsid w:val="729D1A86"/>
    <w:rsid w:val="73125FD0"/>
    <w:rsid w:val="740C6EC3"/>
    <w:rsid w:val="74C16BDC"/>
    <w:rsid w:val="755F6E10"/>
    <w:rsid w:val="759E3B4B"/>
    <w:rsid w:val="75C612F4"/>
    <w:rsid w:val="764E784A"/>
    <w:rsid w:val="765163C0"/>
    <w:rsid w:val="76636B42"/>
    <w:rsid w:val="76BB6DD1"/>
    <w:rsid w:val="776927A5"/>
    <w:rsid w:val="78340392"/>
    <w:rsid w:val="792E168A"/>
    <w:rsid w:val="795E1AAB"/>
    <w:rsid w:val="7BBB4D2B"/>
    <w:rsid w:val="7C8141C6"/>
    <w:rsid w:val="7D141D73"/>
    <w:rsid w:val="7D470F6C"/>
    <w:rsid w:val="7EB4618D"/>
    <w:rsid w:val="7EFB200E"/>
    <w:rsid w:val="7F343F09"/>
    <w:rsid w:val="7F78365F"/>
    <w:rsid w:val="7F7A37DD"/>
    <w:rsid w:val="7F88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qFormat="1" w:uiPriority="99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qFormat="1" w:uiPriority="0" w:semiHidden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widowControl/>
      <w:adjustRightInd w:val="0"/>
      <w:snapToGrid w:val="0"/>
      <w:spacing w:before="260" w:after="260" w:line="416" w:lineRule="auto"/>
      <w:jc w:val="left"/>
      <w:outlineLvl w:val="2"/>
    </w:pPr>
    <w:rPr>
      <w:rFonts w:ascii="Tahoma" w:hAnsi="Tahoma" w:eastAsia="微软雅黑" w:cs="Times New Roman"/>
      <w:b/>
      <w:bCs/>
      <w:kern w:val="0"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 w:firstLineChars="200"/>
    </w:pPr>
  </w:style>
  <w:style w:type="paragraph" w:styleId="5">
    <w:name w:val="Body Text"/>
    <w:basedOn w:val="1"/>
    <w:unhideWhenUsed/>
    <w:qFormat/>
    <w:uiPriority w:val="99"/>
    <w:rPr>
      <w:rFonts w:ascii="Microsoft JhengHei" w:hAnsi="Microsoft JhengHei" w:eastAsia="Microsoft JhengHei" w:cs="Microsoft JhengHei"/>
      <w:b/>
      <w:bCs/>
      <w:sz w:val="32"/>
      <w:szCs w:val="32"/>
      <w:lang w:val="zh-CN"/>
    </w:rPr>
  </w:style>
  <w:style w:type="paragraph" w:styleId="6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7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0"/>
    <w:rPr>
      <w:sz w:val="24"/>
    </w:rPr>
  </w:style>
  <w:style w:type="paragraph" w:styleId="10">
    <w:name w:val="Body Text First Indent 2"/>
    <w:basedOn w:val="6"/>
    <w:next w:val="1"/>
    <w:unhideWhenUsed/>
    <w:qFormat/>
    <w:uiPriority w:val="0"/>
    <w:pPr>
      <w:ind w:firstLine="420" w:firstLine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Calibri" w:hAnsi="Calibri" w:cs="Calibri"/>
      <w:szCs w:val="21"/>
    </w:rPr>
  </w:style>
  <w:style w:type="character" w:customStyle="1" w:styleId="15">
    <w:name w:val="页眉 Char"/>
    <w:basedOn w:val="13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13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2257</Words>
  <Characters>2326</Characters>
  <Lines>1</Lines>
  <Paragraphs>1</Paragraphs>
  <TotalTime>1</TotalTime>
  <ScaleCrop>false</ScaleCrop>
  <LinksUpToDate>false</LinksUpToDate>
  <CharactersWithSpaces>2393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2021-10-27T02:17:00Z</dcterms:created>
  <dc:creator>Lenovo</dc:creator>
  <cp:lastModifiedBy>WPS_1540174517</cp:lastModifiedBy>
  <cp:lastPrinted>2025-05-08T08:07:00Z</cp:lastPrinted>
  <dcterms:modified xsi:type="dcterms:W3CDTF">2025-05-15T03:45:04Z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0EE2B621B165486E8BF93B2467439339</vt:lpwstr>
  </property>
  <property fmtid="{D5CDD505-2E9C-101B-9397-08002B2CF9AE}" pid="4" name="KSOTemplateDocerSaveRecord">
    <vt:lpwstr>eyJoZGlkIjoiN2NhMzBmZmI0ZGVlNTlmNmNkODhlOTM5YTVkNjgwYzMiLCJ1c2VySWQiOiI0MTkzNzE2NDQifQ==</vt:lpwstr>
  </property>
</Properties>
</file>